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5ECC">
      <w:pPr>
        <w:ind w:firstLine="3534" w:firstLineChars="800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拍 卖 公 告</w:t>
      </w:r>
    </w:p>
    <w:p w14:paraId="0484C34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受有关部门委托，本公司定于2024年10月24日（星期四）下午3：00时，在将乐县公共资源交易中心二楼会议室（县医院正对面），将以下标的进行公开拍卖（密封式竞拍）：</w:t>
      </w:r>
    </w:p>
    <w:p w14:paraId="0D3B175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1号拍品：位于将乐县金森大厦空调维护保养贰年服务承包权，起拍价120000元，竞拍保证金2万元。</w:t>
      </w:r>
    </w:p>
    <w:p w14:paraId="6650A7C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2号拍品：位于将乐县金森大厦电梯维</w:t>
      </w:r>
      <w:bookmarkStart w:id="0" w:name="_GoBack"/>
      <w:bookmarkEnd w:id="0"/>
      <w:r>
        <w:rPr>
          <w:rFonts w:hint="eastAsia"/>
          <w:sz w:val="32"/>
          <w:szCs w:val="32"/>
        </w:rPr>
        <w:t>护保养贰年服务承包权，起拍价28440元，竞拍保证金1万元。</w:t>
      </w:r>
    </w:p>
    <w:p w14:paraId="7C02AB1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有意竞拍者，请携带身份证及保证金到本公司看样、咨询、报名。</w:t>
      </w:r>
    </w:p>
    <w:p w14:paraId="77B7CDA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竞拍人资格：</w:t>
      </w:r>
    </w:p>
    <w:p w14:paraId="48132738"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空调维护：具有空调维护服务企业法人：含制冷与空调特种作业证。</w:t>
      </w:r>
    </w:p>
    <w:p w14:paraId="4456788E"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电梯维保：具有电梯维保服务企业法人：含专业技术人员资格证书。</w:t>
      </w:r>
    </w:p>
    <w:p w14:paraId="54F7F1A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报名地址：人民路劳动巷19-1号（实验幼儿园对面司法局左后侧）</w:t>
      </w:r>
    </w:p>
    <w:p w14:paraId="2656774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报名时间：即日起至2024年10月24日上午12:00时</w:t>
      </w:r>
    </w:p>
    <w:p w14:paraId="7F6539A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联系人：黄先生、熊女士</w:t>
      </w:r>
    </w:p>
    <w:p w14:paraId="185AF1C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咨询电话：0598-2296346   0598-2267865</w:t>
      </w:r>
    </w:p>
    <w:p w14:paraId="333E87C2">
      <w:pPr>
        <w:rPr>
          <w:rFonts w:hint="eastAsia"/>
          <w:sz w:val="32"/>
          <w:szCs w:val="32"/>
        </w:rPr>
      </w:pPr>
    </w:p>
    <w:p w14:paraId="2985E5A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福建将乐东方四通拍卖有限公司</w:t>
      </w:r>
    </w:p>
    <w:p w14:paraId="2D7FFD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2024年10月15日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557A70EB"/>
    <w:rsid w:val="557A70EB"/>
    <w:rsid w:val="5E7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402</Characters>
  <Lines>0</Lines>
  <Paragraphs>0</Paragraphs>
  <TotalTime>1</TotalTime>
  <ScaleCrop>false</ScaleCrop>
  <LinksUpToDate>false</LinksUpToDate>
  <CharactersWithSpaces>448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2024-10-12T09:18:00Z</dcterms:created>
  <dc:creator>筱悠</dc:creator>
  <cp:lastModifiedBy>筱悠</cp:lastModifiedBy>
  <dcterms:modified xsi:type="dcterms:W3CDTF">2024-10-14T00:22:32Z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DBD138C2CF4D4F61A95219CD6124A6C7_11</vt:lpwstr>
  </property>
</Properties>
</file>